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D03" w:rsidRPr="001371E1" w:rsidRDefault="001371E1" w:rsidP="00F13CC6">
      <w:pPr>
        <w:jc w:val="center"/>
        <w:rPr>
          <w:b/>
          <w:bCs/>
        </w:rPr>
      </w:pPr>
      <w:r w:rsidRPr="001371E1">
        <w:rPr>
          <w:b/>
          <w:bCs/>
        </w:rPr>
        <w:t>Mount Litera Zee School, Haridwar</w:t>
      </w:r>
    </w:p>
    <w:p w:rsidR="00896EC4" w:rsidRDefault="001371E1" w:rsidP="00896EC4">
      <w:pPr>
        <w:jc w:val="center"/>
        <w:rPr>
          <w:b/>
          <w:bCs/>
        </w:rPr>
      </w:pPr>
      <w:r w:rsidRPr="001371E1">
        <w:rPr>
          <w:b/>
          <w:bCs/>
        </w:rPr>
        <w:t>worksheet  Class-VII</w:t>
      </w:r>
    </w:p>
    <w:p w:rsidR="001371E1" w:rsidRDefault="00896EC4" w:rsidP="00896EC4">
      <w:pPr>
        <w:jc w:val="center"/>
        <w:rPr>
          <w:b/>
          <w:bCs/>
        </w:rPr>
      </w:pPr>
      <w:r>
        <w:rPr>
          <w:b/>
          <w:bCs/>
        </w:rPr>
        <w:tab/>
      </w:r>
      <w:r w:rsidR="001371E1" w:rsidRPr="001371E1">
        <w:rPr>
          <w:b/>
          <w:bCs/>
        </w:rPr>
        <w:t>Chapter- 2 ( Nutrition In Animals)</w:t>
      </w:r>
    </w:p>
    <w:p w:rsidR="00F13CC6" w:rsidRDefault="00F13CC6" w:rsidP="00F13CC6">
      <w:pPr>
        <w:jc w:val="center"/>
        <w:rPr>
          <w:b/>
          <w:bCs/>
        </w:rPr>
      </w:pPr>
    </w:p>
    <w:p w:rsidR="00A02CCE" w:rsidRPr="00A02CCE" w:rsidRDefault="00F13CC6" w:rsidP="00F13CC6">
      <w:pPr>
        <w:rPr>
          <w:b/>
          <w:bCs/>
        </w:rPr>
      </w:pPr>
      <w:r w:rsidRPr="00A02CCE">
        <w:rPr>
          <w:b/>
          <w:bCs/>
        </w:rPr>
        <w:t xml:space="preserve">Q1. </w:t>
      </w:r>
      <w:r w:rsidR="00A02CCE" w:rsidRPr="00A02CCE">
        <w:rPr>
          <w:b/>
          <w:bCs/>
        </w:rPr>
        <w:t>Read the passage</w:t>
      </w:r>
      <w:r w:rsidR="00C2430E">
        <w:rPr>
          <w:b/>
          <w:bCs/>
        </w:rPr>
        <w:t xml:space="preserve"> carefully</w:t>
      </w:r>
      <w:r w:rsidR="00A02CCE" w:rsidRPr="00A02CCE">
        <w:rPr>
          <w:b/>
          <w:bCs/>
        </w:rPr>
        <w:t xml:space="preserve"> given below:</w:t>
      </w:r>
    </w:p>
    <w:p w:rsidR="00F13CC6" w:rsidRDefault="00A02CCE" w:rsidP="00F13CC6">
      <w:pPr>
        <w:rPr>
          <w:b/>
          <w:bCs/>
        </w:rPr>
      </w:pPr>
      <w:r w:rsidRPr="00A02CCE">
        <w:rPr>
          <w:b/>
          <w:bCs/>
        </w:rPr>
        <w:t xml:space="preserve"> The food we eat contains complex substances such as carbohydrates, protiens and fats. The body cannot use these substances unless they are converted into simpler substances. The process by which the body converts the complex components of food into the simpler substances is called digestion. Several organs of the body like, mouth ,oesophagus, stomach, liver, pancreas, small intestine and large intestine work to digest the food we eat. All the organs that work to digest food form digestive system.</w:t>
      </w:r>
    </w:p>
    <w:p w:rsidR="00C2430E" w:rsidRDefault="00C2430E" w:rsidP="00F13CC6">
      <w:r>
        <w:t>Frame atleast 4-5 questions from the passage given above with their answers.</w:t>
      </w:r>
    </w:p>
    <w:p w:rsidR="00BC4150" w:rsidRDefault="00BC4150" w:rsidP="00F13CC6">
      <w:pPr>
        <w:rPr>
          <w:b/>
          <w:bCs/>
        </w:rPr>
      </w:pPr>
      <w:r w:rsidRPr="00BC4150">
        <w:rPr>
          <w:b/>
          <w:bCs/>
        </w:rPr>
        <w:t>Q2. Write the meaning of following words:</w:t>
      </w:r>
    </w:p>
    <w:p w:rsidR="00BC4150" w:rsidRDefault="008216BF" w:rsidP="00F13CC6">
      <w:r>
        <w:t>a)  Assimilation       b) Oesophagus    c</w:t>
      </w:r>
      <w:r w:rsidR="00AB4658">
        <w:t>) Pseudopodia</w:t>
      </w:r>
    </w:p>
    <w:p w:rsidR="00AB4658" w:rsidRPr="00C6374B" w:rsidRDefault="00AB4658" w:rsidP="00F13CC6">
      <w:pPr>
        <w:rPr>
          <w:b/>
          <w:bCs/>
        </w:rPr>
      </w:pPr>
      <w:r w:rsidRPr="00C6374B">
        <w:rPr>
          <w:b/>
          <w:bCs/>
        </w:rPr>
        <w:t xml:space="preserve">Q3. </w:t>
      </w:r>
      <w:r w:rsidR="00C6374B" w:rsidRPr="00C6374B">
        <w:rPr>
          <w:b/>
          <w:bCs/>
        </w:rPr>
        <w:t>Name the parts involved in the processes given below:</w:t>
      </w:r>
    </w:p>
    <w:p w:rsidR="00C6374B" w:rsidRDefault="00C6374B" w:rsidP="00F13CC6">
      <w:r>
        <w:t>a)  Digestion of carbohydrates______________.</w:t>
      </w:r>
    </w:p>
    <w:p w:rsidR="00C6374B" w:rsidRDefault="00C6374B" w:rsidP="00F13CC6">
      <w:r>
        <w:t>b)  Production of bile ________________.</w:t>
      </w:r>
    </w:p>
    <w:p w:rsidR="00C6374B" w:rsidRDefault="00C6374B" w:rsidP="00F13CC6">
      <w:r>
        <w:t>c)  Complete digestion of food ____________.</w:t>
      </w:r>
    </w:p>
    <w:p w:rsidR="00C6374B" w:rsidRDefault="00C6374B" w:rsidP="00F13CC6">
      <w:r>
        <w:t>d)  Digestion of protien ____________.</w:t>
      </w:r>
    </w:p>
    <w:p w:rsidR="00C6374B" w:rsidRDefault="00C6374B" w:rsidP="00F13CC6">
      <w:r>
        <w:t>e)  Absorption of food _________________.</w:t>
      </w:r>
    </w:p>
    <w:p w:rsidR="00742832" w:rsidRPr="00F03C2A" w:rsidRDefault="00C6374B" w:rsidP="00F13CC6">
      <w:pPr>
        <w:rPr>
          <w:b/>
          <w:bCs/>
        </w:rPr>
      </w:pPr>
      <w:r w:rsidRPr="002752FD">
        <w:rPr>
          <w:b/>
          <w:bCs/>
        </w:rPr>
        <w:t xml:space="preserve">Q4. </w:t>
      </w:r>
      <w:r w:rsidR="00F03C2A">
        <w:rPr>
          <w:b/>
          <w:bCs/>
        </w:rPr>
        <w:t>Prepare a flowchart showing the path of food in the alimentary canal.</w:t>
      </w:r>
    </w:p>
    <w:p w:rsidR="00742832" w:rsidRDefault="00742832" w:rsidP="00F13CC6">
      <w:pPr>
        <w:rPr>
          <w:b/>
          <w:bCs/>
        </w:rPr>
      </w:pPr>
      <w:r w:rsidRPr="00883255">
        <w:rPr>
          <w:b/>
          <w:bCs/>
        </w:rPr>
        <w:t xml:space="preserve">Q5. </w:t>
      </w:r>
      <w:r w:rsidR="00883255">
        <w:rPr>
          <w:b/>
          <w:bCs/>
        </w:rPr>
        <w:t>Name the following:</w:t>
      </w:r>
    </w:p>
    <w:p w:rsidR="00883255" w:rsidRPr="00AD6601" w:rsidRDefault="00883255" w:rsidP="00F13CC6">
      <w:r w:rsidRPr="00AD6601">
        <w:t xml:space="preserve">a) </w:t>
      </w:r>
      <w:r w:rsidR="008216BF">
        <w:t xml:space="preserve"> </w:t>
      </w:r>
      <w:r w:rsidRPr="00AD6601">
        <w:t>Four types of teeth</w:t>
      </w:r>
    </w:p>
    <w:p w:rsidR="00883255" w:rsidRDefault="008216BF" w:rsidP="00F13CC6">
      <w:r>
        <w:t>b)</w:t>
      </w:r>
      <w:r w:rsidR="00883255">
        <w:t xml:space="preserve"> </w:t>
      </w:r>
      <w:r>
        <w:t>G</w:t>
      </w:r>
      <w:r w:rsidR="00883255">
        <w:t>land</w:t>
      </w:r>
      <w:r>
        <w:t>s help in digestion of food</w:t>
      </w:r>
      <w:r w:rsidR="00883255">
        <w:t xml:space="preserve"> in human body</w:t>
      </w:r>
    </w:p>
    <w:p w:rsidR="00883255" w:rsidRDefault="00883255" w:rsidP="00F13CC6">
      <w:r>
        <w:t>c)  Acid produced in human body</w:t>
      </w:r>
    </w:p>
    <w:p w:rsidR="00883255" w:rsidRDefault="00883255" w:rsidP="00F13CC6">
      <w:r>
        <w:t>d)  Scientist who discovered the working of stomach</w:t>
      </w:r>
    </w:p>
    <w:p w:rsidR="00883255" w:rsidRDefault="00883255" w:rsidP="00F13CC6">
      <w:r>
        <w:t>e)  The sac like structure present between the small intesti</w:t>
      </w:r>
      <w:r w:rsidR="008216BF">
        <w:t>ne and large intestine in rumina</w:t>
      </w:r>
      <w:r>
        <w:t>nts</w:t>
      </w:r>
    </w:p>
    <w:p w:rsidR="004676FB" w:rsidRDefault="004676FB" w:rsidP="004676FB">
      <w:pPr>
        <w:rPr>
          <w:b/>
          <w:bCs/>
        </w:rPr>
      </w:pPr>
      <w:r>
        <w:rPr>
          <w:b/>
          <w:bCs/>
        </w:rPr>
        <w:lastRenderedPageBreak/>
        <w:t>Q6.Make the following statement as TRUE or FALSE . If false correct the statement.</w:t>
      </w:r>
    </w:p>
    <w:p w:rsidR="004676FB" w:rsidRPr="004676FB" w:rsidRDefault="004676FB" w:rsidP="004676FB">
      <w:r w:rsidRPr="004676FB">
        <w:t>a) Tounge is attached to the roof of the mouth cavity at back.</w:t>
      </w:r>
    </w:p>
    <w:p w:rsidR="004676FB" w:rsidRPr="004676FB" w:rsidRDefault="004676FB" w:rsidP="004676FB">
      <w:r w:rsidRPr="004676FB">
        <w:t>b) The large</w:t>
      </w:r>
      <w:r>
        <w:t xml:space="preserve"> intestine is longer  and small</w:t>
      </w:r>
      <w:r w:rsidRPr="004676FB">
        <w:t>er than the small intestine.</w:t>
      </w:r>
    </w:p>
    <w:p w:rsidR="004676FB" w:rsidRPr="004676FB" w:rsidRDefault="004676FB" w:rsidP="004676FB">
      <w:r w:rsidRPr="004676FB">
        <w:t xml:space="preserve">c) </w:t>
      </w:r>
      <w:r w:rsidR="00D74AFF">
        <w:t xml:space="preserve"> </w:t>
      </w:r>
      <w:r w:rsidRPr="004676FB">
        <w:t>Mucus</w:t>
      </w:r>
      <w:r>
        <w:t xml:space="preserve"> protect the stomach lining fro</w:t>
      </w:r>
      <w:r w:rsidRPr="004676FB">
        <w:t>m damage.</w:t>
      </w:r>
    </w:p>
    <w:p w:rsidR="004676FB" w:rsidRDefault="004676FB" w:rsidP="00F13CC6">
      <w:r>
        <w:t xml:space="preserve">d) </w:t>
      </w:r>
      <w:r w:rsidR="00D74AFF">
        <w:t xml:space="preserve"> </w:t>
      </w:r>
      <w:r>
        <w:t>All het</w:t>
      </w:r>
      <w:r w:rsidRPr="004676FB">
        <w:t>rotrophs have similar basic process of nutrition</w:t>
      </w:r>
      <w:r>
        <w:rPr>
          <w:b/>
          <w:bCs/>
        </w:rPr>
        <w:t>.</w:t>
      </w:r>
    </w:p>
    <w:p w:rsidR="00AD6601" w:rsidRPr="00F03C2A" w:rsidRDefault="004676FB" w:rsidP="00F13CC6">
      <w:pPr>
        <w:rPr>
          <w:b/>
          <w:bCs/>
        </w:rPr>
      </w:pPr>
      <w:r>
        <w:rPr>
          <w:b/>
          <w:bCs/>
        </w:rPr>
        <w:t>Q7</w:t>
      </w:r>
      <w:r w:rsidR="00AD6601" w:rsidRPr="00F03C2A">
        <w:rPr>
          <w:b/>
          <w:bCs/>
        </w:rPr>
        <w:t xml:space="preserve">. </w:t>
      </w:r>
      <w:r w:rsidR="00F77E68" w:rsidRPr="00F03C2A">
        <w:rPr>
          <w:b/>
          <w:bCs/>
        </w:rPr>
        <w:t>Give reason :</w:t>
      </w:r>
    </w:p>
    <w:p w:rsidR="00F77E68" w:rsidRDefault="00F77E68" w:rsidP="00F13CC6">
      <w:r>
        <w:t>a)  A piece of chapati chewed for a longer time begins to  taste sweet.</w:t>
      </w:r>
    </w:p>
    <w:p w:rsidR="00F77E68" w:rsidRDefault="00F77E68" w:rsidP="00F13CC6">
      <w:r>
        <w:t>b)  Vegetables and fruits keep the digestive system clean</w:t>
      </w:r>
      <w:r w:rsidR="00C762D8">
        <w:t xml:space="preserve"> . </w:t>
      </w:r>
    </w:p>
    <w:p w:rsidR="00F03C2A" w:rsidRPr="00822EF5" w:rsidRDefault="004676FB" w:rsidP="00F13CC6">
      <w:pPr>
        <w:rPr>
          <w:b/>
          <w:bCs/>
        </w:rPr>
      </w:pPr>
      <w:r>
        <w:rPr>
          <w:b/>
          <w:bCs/>
        </w:rPr>
        <w:t>Q8</w:t>
      </w:r>
      <w:r w:rsidR="00822EF5" w:rsidRPr="00822EF5">
        <w:rPr>
          <w:b/>
          <w:bCs/>
        </w:rPr>
        <w:t>.  Which food do you think will take longer to digest- sugar or beans (contains a lot of protien)</w:t>
      </w:r>
      <w:r>
        <w:rPr>
          <w:b/>
          <w:bCs/>
        </w:rPr>
        <w:t xml:space="preserve">? </w:t>
      </w:r>
    </w:p>
    <w:p w:rsidR="00BF2534" w:rsidRDefault="004676FB" w:rsidP="00952127">
      <w:pPr>
        <w:rPr>
          <w:b/>
          <w:bCs/>
        </w:rPr>
      </w:pPr>
      <w:r>
        <w:rPr>
          <w:b/>
          <w:bCs/>
        </w:rPr>
        <w:t>Q9</w:t>
      </w:r>
      <w:r w:rsidR="00952127">
        <w:rPr>
          <w:b/>
          <w:bCs/>
        </w:rPr>
        <w:t xml:space="preserve">. Boojh took some grains of </w:t>
      </w:r>
      <w:r w:rsidR="00E835AF">
        <w:rPr>
          <w:b/>
          <w:bCs/>
        </w:rPr>
        <w:t xml:space="preserve">boiled rice </w:t>
      </w:r>
      <w:r w:rsidR="00440077">
        <w:rPr>
          <w:b/>
          <w:bCs/>
        </w:rPr>
        <w:t xml:space="preserve"> in  test tube A</w:t>
      </w:r>
      <w:r w:rsidR="00D74AFF">
        <w:rPr>
          <w:b/>
          <w:bCs/>
        </w:rPr>
        <w:t>, while P</w:t>
      </w:r>
      <w:r w:rsidR="00440077">
        <w:rPr>
          <w:b/>
          <w:bCs/>
        </w:rPr>
        <w:t xml:space="preserve">aheli  took some boiled and chewed </w:t>
      </w:r>
      <w:r w:rsidR="00952127">
        <w:rPr>
          <w:b/>
          <w:bCs/>
        </w:rPr>
        <w:t>rice</w:t>
      </w:r>
      <w:r w:rsidR="00440077">
        <w:rPr>
          <w:b/>
          <w:bCs/>
        </w:rPr>
        <w:t xml:space="preserve"> in test tube B. Both of them poured 1-2 drops of iodine solution in the test tube and observed the colour change. What colour change would they have observed? Give reason for your answer.</w:t>
      </w:r>
    </w:p>
    <w:p w:rsidR="00440077" w:rsidRDefault="004676FB" w:rsidP="00952127">
      <w:pPr>
        <w:rPr>
          <w:b/>
          <w:bCs/>
        </w:rPr>
      </w:pPr>
      <w:r>
        <w:rPr>
          <w:b/>
          <w:bCs/>
        </w:rPr>
        <w:t>Q10</w:t>
      </w:r>
      <w:r w:rsidR="001E4D5A">
        <w:rPr>
          <w:b/>
          <w:bCs/>
        </w:rPr>
        <w:t>. You were blindfolded and ask to identify the drinks provided in two diff</w:t>
      </w:r>
      <w:r>
        <w:rPr>
          <w:b/>
          <w:bCs/>
        </w:rPr>
        <w:t>e</w:t>
      </w:r>
      <w:r w:rsidR="001E4D5A">
        <w:rPr>
          <w:b/>
          <w:bCs/>
        </w:rPr>
        <w:t>rent glasses.</w:t>
      </w:r>
      <w:r>
        <w:rPr>
          <w:b/>
          <w:bCs/>
        </w:rPr>
        <w:t xml:space="preserve"> </w:t>
      </w:r>
      <w:r w:rsidR="001E4D5A">
        <w:rPr>
          <w:b/>
          <w:bCs/>
        </w:rPr>
        <w:t>You could identify dri</w:t>
      </w:r>
      <w:r>
        <w:rPr>
          <w:b/>
          <w:bCs/>
        </w:rPr>
        <w:t>n</w:t>
      </w:r>
      <w:r w:rsidR="001E4D5A">
        <w:rPr>
          <w:b/>
          <w:bCs/>
        </w:rPr>
        <w:t>k</w:t>
      </w:r>
      <w:r>
        <w:rPr>
          <w:b/>
          <w:bCs/>
        </w:rPr>
        <w:t xml:space="preserve"> </w:t>
      </w:r>
      <w:r w:rsidR="001E4D5A">
        <w:rPr>
          <w:b/>
          <w:bCs/>
        </w:rPr>
        <w:t xml:space="preserve"> A as lime juice and drink B as bitter gourd juice.</w:t>
      </w:r>
      <w:r>
        <w:rPr>
          <w:b/>
          <w:bCs/>
        </w:rPr>
        <w:t xml:space="preserve"> </w:t>
      </w:r>
      <w:r w:rsidR="001E4D5A">
        <w:rPr>
          <w:b/>
          <w:bCs/>
        </w:rPr>
        <w:t>How could you do it inspite of being blinfolded?</w:t>
      </w:r>
    </w:p>
    <w:p w:rsidR="00BF2534" w:rsidRPr="00BF2534" w:rsidRDefault="00BF2534" w:rsidP="00F13CC6"/>
    <w:sectPr w:rsidR="00BF2534" w:rsidRPr="00BF2534" w:rsidSect="00E928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36B" w:rsidRDefault="00F9536B" w:rsidP="004676FB">
      <w:pPr>
        <w:spacing w:after="0" w:line="240" w:lineRule="auto"/>
      </w:pPr>
      <w:r>
        <w:separator/>
      </w:r>
    </w:p>
  </w:endnote>
  <w:endnote w:type="continuationSeparator" w:id="1">
    <w:p w:rsidR="00F9536B" w:rsidRDefault="00F9536B" w:rsidP="00467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36B" w:rsidRDefault="00F9536B" w:rsidP="004676FB">
      <w:pPr>
        <w:spacing w:after="0" w:line="240" w:lineRule="auto"/>
      </w:pPr>
      <w:r>
        <w:separator/>
      </w:r>
    </w:p>
  </w:footnote>
  <w:footnote w:type="continuationSeparator" w:id="1">
    <w:p w:rsidR="00F9536B" w:rsidRDefault="00F9536B" w:rsidP="004676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371E1"/>
    <w:rsid w:val="001371E1"/>
    <w:rsid w:val="00184D03"/>
    <w:rsid w:val="001A6BBD"/>
    <w:rsid w:val="001E4D5A"/>
    <w:rsid w:val="0026203E"/>
    <w:rsid w:val="002752FD"/>
    <w:rsid w:val="0029411C"/>
    <w:rsid w:val="002B6E51"/>
    <w:rsid w:val="00440077"/>
    <w:rsid w:val="004676FB"/>
    <w:rsid w:val="00470566"/>
    <w:rsid w:val="005068A6"/>
    <w:rsid w:val="00742832"/>
    <w:rsid w:val="008216BF"/>
    <w:rsid w:val="00822EF5"/>
    <w:rsid w:val="00872E3E"/>
    <w:rsid w:val="00883255"/>
    <w:rsid w:val="00896EC4"/>
    <w:rsid w:val="00952127"/>
    <w:rsid w:val="00A02CCE"/>
    <w:rsid w:val="00A54A3F"/>
    <w:rsid w:val="00A77722"/>
    <w:rsid w:val="00AB4658"/>
    <w:rsid w:val="00AD6601"/>
    <w:rsid w:val="00BC4150"/>
    <w:rsid w:val="00BD6CFF"/>
    <w:rsid w:val="00BF2534"/>
    <w:rsid w:val="00C2430E"/>
    <w:rsid w:val="00C6374B"/>
    <w:rsid w:val="00C762D8"/>
    <w:rsid w:val="00CD3B2B"/>
    <w:rsid w:val="00D74AFF"/>
    <w:rsid w:val="00E17BD5"/>
    <w:rsid w:val="00E835AF"/>
    <w:rsid w:val="00E92881"/>
    <w:rsid w:val="00F03C2A"/>
    <w:rsid w:val="00F13CC6"/>
    <w:rsid w:val="00F77E68"/>
    <w:rsid w:val="00F9536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76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76FB"/>
  </w:style>
  <w:style w:type="paragraph" w:styleId="Footer">
    <w:name w:val="footer"/>
    <w:basedOn w:val="Normal"/>
    <w:link w:val="FooterChar"/>
    <w:uiPriority w:val="99"/>
    <w:semiHidden/>
    <w:unhideWhenUsed/>
    <w:rsid w:val="004676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76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mlzsteacher01</dc:creator>
  <cp:lastModifiedBy>mlzsteacher01</cp:lastModifiedBy>
  <cp:revision>7</cp:revision>
  <dcterms:created xsi:type="dcterms:W3CDTF">2018-04-09T05:58:00Z</dcterms:created>
  <dcterms:modified xsi:type="dcterms:W3CDTF">2018-04-27T05:52:00Z</dcterms:modified>
</cp:coreProperties>
</file>